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C12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C12ED" w:rsidRPr="00DC12ED" w:rsidTr="006C404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C12ED" w:rsidRPr="00A84FBC" w:rsidRDefault="00DC12E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C12ED" w:rsidRPr="006A6AE2" w:rsidRDefault="00DC12E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C12ED" w:rsidRPr="00DC12ED" w:rsidRDefault="00DC12ED" w:rsidP="00DC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01+83</w:t>
            </w:r>
          </w:p>
        </w:tc>
      </w:tr>
      <w:tr w:rsidR="00DC12ED" w:rsidRPr="00DC12ED" w:rsidTr="006C404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C12ED" w:rsidRPr="00A84FBC" w:rsidRDefault="00DC12E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C12ED" w:rsidRPr="006A6AE2" w:rsidRDefault="00DC12E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C12ED" w:rsidRPr="00DC12ED" w:rsidRDefault="00DC12ED" w:rsidP="00DC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C12ED"/>
    <w:rsid w:val="00E11C13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2017-06-23T07:58:00Z</dcterms:modified>
</cp:coreProperties>
</file>